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49AA9" w14:textId="38D195A5" w:rsidR="00FD43F7" w:rsidRPr="00FD43F7" w:rsidRDefault="00FD43F7" w:rsidP="408D7B76">
      <w:pPr>
        <w:pStyle w:val="xmsonormal"/>
        <w:jc w:val="center"/>
        <w:rPr>
          <w:b/>
          <w:bCs/>
          <w:sz w:val="32"/>
          <w:szCs w:val="32"/>
          <w:lang w:val="en-US"/>
        </w:rPr>
      </w:pPr>
      <w:r w:rsidRPr="008C7309">
        <w:rPr>
          <w:b/>
          <w:bCs/>
          <w:sz w:val="32"/>
          <w:szCs w:val="32"/>
          <w:lang w:val="en-US"/>
        </w:rPr>
        <w:t xml:space="preserve">Abstract </w:t>
      </w:r>
      <w:proofErr w:type="spellStart"/>
      <w:r w:rsidRPr="008C7309">
        <w:rPr>
          <w:b/>
          <w:bCs/>
          <w:sz w:val="32"/>
          <w:szCs w:val="32"/>
          <w:lang w:val="en-US"/>
        </w:rPr>
        <w:t>template_Nordic</w:t>
      </w:r>
      <w:proofErr w:type="spellEnd"/>
      <w:r w:rsidRPr="008C7309">
        <w:rPr>
          <w:b/>
          <w:bCs/>
          <w:sz w:val="32"/>
          <w:szCs w:val="32"/>
          <w:lang w:val="en-US"/>
        </w:rPr>
        <w:t xml:space="preserve"> Seaweed Conference</w:t>
      </w:r>
      <w:r w:rsidR="0B71FCA9" w:rsidRPr="45FFFEB7">
        <w:rPr>
          <w:b/>
          <w:bCs/>
          <w:sz w:val="32"/>
          <w:szCs w:val="32"/>
          <w:lang w:val="en-US"/>
        </w:rPr>
        <w:t xml:space="preserve"> 202</w:t>
      </w:r>
      <w:r w:rsidR="009B71E9">
        <w:rPr>
          <w:b/>
          <w:bCs/>
          <w:sz w:val="32"/>
          <w:szCs w:val="32"/>
          <w:lang w:val="en-US"/>
        </w:rPr>
        <w:t>6</w:t>
      </w:r>
    </w:p>
    <w:p w14:paraId="176B833C" w14:textId="2E038FB7" w:rsidR="408D7B76" w:rsidRDefault="408D7B76" w:rsidP="45FFFEB7">
      <w:pPr>
        <w:pStyle w:val="xmsonormal"/>
        <w:rPr>
          <w:b/>
          <w:bCs/>
          <w:sz w:val="32"/>
          <w:szCs w:val="32"/>
          <w:lang w:val="en-US"/>
        </w:rPr>
      </w:pPr>
    </w:p>
    <w:p w14:paraId="6638D039" w14:textId="09B1ED99" w:rsidR="390B5F67" w:rsidRDefault="390B5F67" w:rsidP="45FFFEB7">
      <w:pPr>
        <w:pStyle w:val="xmsonormal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u w:val="single"/>
          <w:lang w:val="en-US"/>
        </w:rPr>
        <w:t>Abstract</w:t>
      </w:r>
      <w:r w:rsidRPr="45FFFEB7">
        <w:rPr>
          <w:b/>
          <w:bCs/>
          <w:sz w:val="24"/>
          <w:szCs w:val="24"/>
          <w:lang w:val="en-US"/>
        </w:rPr>
        <w:t xml:space="preserve"> </w:t>
      </w:r>
    </w:p>
    <w:p w14:paraId="3701B02A" w14:textId="7CBCB49D" w:rsidR="390B5F67" w:rsidRDefault="390B5F67" w:rsidP="45FFFEB7">
      <w:pPr>
        <w:pStyle w:val="xmsonormal"/>
        <w:rPr>
          <w:sz w:val="24"/>
          <w:szCs w:val="24"/>
          <w:lang w:val="en-US"/>
        </w:rPr>
      </w:pPr>
      <w:r w:rsidRPr="45FFFEB7">
        <w:rPr>
          <w:sz w:val="24"/>
          <w:szCs w:val="24"/>
          <w:lang w:val="en-US"/>
        </w:rPr>
        <w:t>[Insert your abstract here using guidelines below. It should be a maximum of 250 words]</w:t>
      </w:r>
    </w:p>
    <w:p w14:paraId="0EE27FF6" w14:textId="5B3C4E2A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73C4F778" w14:textId="39B052FC" w:rsidR="390B5F67" w:rsidRDefault="390B5F67" w:rsidP="45FFFEB7">
      <w:pPr>
        <w:pStyle w:val="xmsonormal"/>
        <w:rPr>
          <w:b/>
          <w:bCs/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lang w:val="en-US"/>
        </w:rPr>
        <w:t xml:space="preserve">Name: </w:t>
      </w:r>
    </w:p>
    <w:p w14:paraId="5980FF8E" w14:textId="08B398D6" w:rsidR="390B5F67" w:rsidRDefault="390B5F67" w:rsidP="45FFFEB7">
      <w:pPr>
        <w:pStyle w:val="xmsonormal"/>
        <w:rPr>
          <w:b/>
          <w:bCs/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lang w:val="en-US"/>
        </w:rPr>
        <w:t xml:space="preserve">Title: </w:t>
      </w:r>
    </w:p>
    <w:p w14:paraId="6DE3D7EC" w14:textId="271E2DF2" w:rsidR="390B5F67" w:rsidRDefault="390B5F67" w:rsidP="45FFFEB7">
      <w:pPr>
        <w:pStyle w:val="xmsonormal"/>
        <w:rPr>
          <w:b/>
          <w:bCs/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lang w:val="en-US"/>
        </w:rPr>
        <w:t xml:space="preserve">Workplace/Institute: </w:t>
      </w:r>
    </w:p>
    <w:p w14:paraId="664B8570" w14:textId="33E1820E" w:rsidR="390B5F67" w:rsidRDefault="390B5F67" w:rsidP="45FFFEB7">
      <w:pPr>
        <w:pStyle w:val="xmsonormal"/>
        <w:rPr>
          <w:b/>
          <w:bCs/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lang w:val="en-US"/>
        </w:rPr>
        <w:t>Nationality:</w:t>
      </w:r>
    </w:p>
    <w:p w14:paraId="2B983926" w14:textId="55CA7287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1F6ADFA5" w14:textId="7A5BCC30" w:rsidR="390B5F67" w:rsidRDefault="390B5F67" w:rsidP="45FFFEB7">
      <w:pPr>
        <w:pStyle w:val="xmsonormal"/>
        <w:rPr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lang w:val="en-US"/>
        </w:rPr>
        <w:t>Brief Introduction</w:t>
      </w:r>
      <w:r w:rsidRPr="45FFFEB7">
        <w:rPr>
          <w:sz w:val="24"/>
          <w:szCs w:val="24"/>
          <w:lang w:val="en-US"/>
        </w:rPr>
        <w:t>: Start with a brief introduction that outlines the context and importance of your work.</w:t>
      </w:r>
    </w:p>
    <w:p w14:paraId="7BCBA3BD" w14:textId="7D72B0BC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69D108AB" w14:textId="70939FE7" w:rsidR="390B5F67" w:rsidRDefault="390B5F67" w:rsidP="45FFFEB7">
      <w:pPr>
        <w:pStyle w:val="xmsonormal"/>
        <w:rPr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lang w:val="en-US"/>
        </w:rPr>
        <w:t>Objective</w:t>
      </w:r>
      <w:r w:rsidRPr="45FFFEB7">
        <w:rPr>
          <w:sz w:val="24"/>
          <w:szCs w:val="24"/>
          <w:lang w:val="en-US"/>
        </w:rPr>
        <w:t>: Clearly state the objective or purpose of your study or presentation.</w:t>
      </w:r>
    </w:p>
    <w:p w14:paraId="2D00C8AA" w14:textId="5E57EDCF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33917C18" w14:textId="5D51C61E" w:rsidR="390B5F67" w:rsidRDefault="390B5F67" w:rsidP="45FFFEB7">
      <w:pPr>
        <w:pStyle w:val="xmsonormal"/>
        <w:rPr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lang w:val="en-US"/>
        </w:rPr>
        <w:t>Methods:</w:t>
      </w:r>
      <w:r w:rsidRPr="45FFFEB7">
        <w:rPr>
          <w:sz w:val="24"/>
          <w:szCs w:val="24"/>
          <w:lang w:val="en-US"/>
        </w:rPr>
        <w:t xml:space="preserve"> Describe the methods or approach used in your research, including any techniques or tools employed.</w:t>
      </w:r>
    </w:p>
    <w:p w14:paraId="41D7472A" w14:textId="592B10D0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1528B407" w14:textId="06FD06F0" w:rsidR="390B5F67" w:rsidRDefault="390B5F67" w:rsidP="45FFFEB7">
      <w:pPr>
        <w:pStyle w:val="xmsonormal"/>
        <w:rPr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lang w:val="en-US"/>
        </w:rPr>
        <w:t>Results:</w:t>
      </w:r>
      <w:r w:rsidRPr="45FFFEB7">
        <w:rPr>
          <w:sz w:val="24"/>
          <w:szCs w:val="24"/>
          <w:lang w:val="en-US"/>
        </w:rPr>
        <w:t xml:space="preserve"> Summarize the key findings or results of your study. Focus on the most important outcomes.</w:t>
      </w:r>
    </w:p>
    <w:p w14:paraId="3A728218" w14:textId="131DF292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02005E29" w14:textId="6533C302" w:rsidR="390B5F67" w:rsidRPr="00581AF9" w:rsidRDefault="390B5F67" w:rsidP="45FFFEB7">
      <w:pPr>
        <w:pStyle w:val="xmsonormal"/>
        <w:rPr>
          <w:b/>
          <w:bCs/>
          <w:sz w:val="24"/>
          <w:szCs w:val="24"/>
          <w:lang w:val="en-US"/>
        </w:rPr>
      </w:pPr>
      <w:r w:rsidRPr="45FFFEB7">
        <w:rPr>
          <w:b/>
          <w:bCs/>
          <w:sz w:val="24"/>
          <w:szCs w:val="24"/>
          <w:lang w:val="en-US"/>
        </w:rPr>
        <w:t xml:space="preserve">Conclusion: </w:t>
      </w:r>
      <w:r w:rsidRPr="45FFFEB7">
        <w:rPr>
          <w:sz w:val="24"/>
          <w:szCs w:val="24"/>
          <w:lang w:val="en-US"/>
        </w:rPr>
        <w:t>Provide a brief conclusion that emphasizes the significance of your findings and any implications for future research or practice.</w:t>
      </w:r>
    </w:p>
    <w:p w14:paraId="1EC7E43E" w14:textId="0DDAD54B" w:rsidR="45FFFEB7" w:rsidRPr="00581AF9" w:rsidRDefault="45FFFEB7" w:rsidP="45FFFEB7">
      <w:pPr>
        <w:pStyle w:val="xmsonormal"/>
        <w:rPr>
          <w:b/>
          <w:bCs/>
          <w:sz w:val="24"/>
          <w:szCs w:val="24"/>
          <w:lang w:val="en-US"/>
        </w:rPr>
      </w:pPr>
    </w:p>
    <w:p w14:paraId="1AAB6106" w14:textId="79DEFFC8" w:rsidR="45FFFEB7" w:rsidRPr="00581AF9" w:rsidRDefault="45FFFEB7" w:rsidP="45FFFEB7">
      <w:pPr>
        <w:pStyle w:val="xmsonormal"/>
        <w:rPr>
          <w:b/>
          <w:bCs/>
          <w:sz w:val="24"/>
          <w:szCs w:val="24"/>
          <w:lang w:val="en-US"/>
        </w:rPr>
      </w:pPr>
    </w:p>
    <w:p w14:paraId="5F7B98CF" w14:textId="370BA717" w:rsidR="390B5F67" w:rsidRPr="00581AF9" w:rsidRDefault="390B5F67" w:rsidP="45FFFEB7">
      <w:pPr>
        <w:pStyle w:val="xmsonormal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581AF9">
        <w:rPr>
          <w:b/>
          <w:bCs/>
          <w:sz w:val="24"/>
          <w:szCs w:val="24"/>
          <w:u w:val="single"/>
          <w:lang w:val="en-US"/>
        </w:rPr>
        <w:t>Speaker Introduction</w:t>
      </w:r>
      <w:r w:rsidRPr="00581AF9">
        <w:rPr>
          <w:b/>
          <w:bCs/>
          <w:sz w:val="24"/>
          <w:szCs w:val="24"/>
          <w:lang w:val="en-US"/>
        </w:rPr>
        <w:t xml:space="preserve"> </w:t>
      </w:r>
    </w:p>
    <w:p w14:paraId="5412C454" w14:textId="2A7DD821" w:rsidR="390B5F67" w:rsidRDefault="390B5F67" w:rsidP="45FFFEB7">
      <w:pPr>
        <w:pStyle w:val="xmsonormal"/>
        <w:rPr>
          <w:sz w:val="24"/>
          <w:szCs w:val="24"/>
          <w:lang w:val="en-US"/>
        </w:rPr>
      </w:pPr>
      <w:r w:rsidRPr="00581AF9">
        <w:rPr>
          <w:sz w:val="24"/>
          <w:szCs w:val="24"/>
          <w:lang w:val="en-US"/>
        </w:rPr>
        <w:t>[Insert a brief biography of up to 100 words about the speaker</w:t>
      </w:r>
      <w:r w:rsidRPr="45FFFEB7">
        <w:rPr>
          <w:sz w:val="24"/>
          <w:szCs w:val="24"/>
          <w:lang w:val="en-US"/>
        </w:rPr>
        <w:t>]</w:t>
      </w:r>
    </w:p>
    <w:p w14:paraId="52435630" w14:textId="47B7B4C1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1A944B8D" w14:textId="6C1D3F86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5E4F46B3" w14:textId="6C3686AB" w:rsidR="390B5F67" w:rsidRDefault="390B5F67" w:rsidP="45FFFEB7">
      <w:pPr>
        <w:pStyle w:val="xmsonormal"/>
        <w:numPr>
          <w:ilvl w:val="0"/>
          <w:numId w:val="2"/>
        </w:numPr>
        <w:rPr>
          <w:b/>
          <w:bCs/>
          <w:sz w:val="24"/>
          <w:szCs w:val="24"/>
          <w:u w:val="single"/>
          <w:lang w:val="en-US"/>
        </w:rPr>
      </w:pPr>
      <w:r w:rsidRPr="45FFFEB7">
        <w:rPr>
          <w:b/>
          <w:bCs/>
          <w:sz w:val="24"/>
          <w:szCs w:val="24"/>
          <w:u w:val="single"/>
          <w:lang w:val="en-US"/>
        </w:rPr>
        <w:t xml:space="preserve">Picture of the Speaker in High Resolution </w:t>
      </w:r>
    </w:p>
    <w:p w14:paraId="03655F89" w14:textId="33CF677A" w:rsidR="390B5F67" w:rsidRDefault="390B5F67" w:rsidP="45FFFEB7">
      <w:pPr>
        <w:pStyle w:val="xmsonormal"/>
        <w:rPr>
          <w:sz w:val="24"/>
          <w:szCs w:val="24"/>
          <w:lang w:val="en-US"/>
        </w:rPr>
      </w:pPr>
      <w:r w:rsidRPr="45FFFEB7">
        <w:rPr>
          <w:sz w:val="24"/>
          <w:szCs w:val="24"/>
          <w:lang w:val="en-US"/>
        </w:rPr>
        <w:t>[Please attach to the email]</w:t>
      </w:r>
    </w:p>
    <w:p w14:paraId="5583E381" w14:textId="090CED18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44F12078" w14:textId="4CD17805" w:rsidR="390B5F67" w:rsidRDefault="390B5F67" w:rsidP="45FFFEB7">
      <w:pPr>
        <w:pStyle w:val="xmsonormal"/>
        <w:rPr>
          <w:sz w:val="24"/>
          <w:szCs w:val="24"/>
          <w:lang w:val="en-US"/>
        </w:rPr>
      </w:pPr>
      <w:r w:rsidRPr="45FFFEB7">
        <w:rPr>
          <w:sz w:val="24"/>
          <w:szCs w:val="24"/>
          <w:lang w:val="en-US"/>
        </w:rPr>
        <w:t>Graphical abstract/picture/figure are very welcome and can be attached.</w:t>
      </w:r>
    </w:p>
    <w:p w14:paraId="42FD72A2" w14:textId="5EE60A1B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71BD08B4" w14:textId="7AD04961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2F3F3CB0" w14:textId="4877BCCD" w:rsidR="45FFFEB7" w:rsidRDefault="45FFFEB7" w:rsidP="45FFFEB7">
      <w:pPr>
        <w:pStyle w:val="xmsonormal"/>
        <w:rPr>
          <w:sz w:val="24"/>
          <w:szCs w:val="24"/>
          <w:lang w:val="en-US"/>
        </w:rPr>
      </w:pPr>
    </w:p>
    <w:p w14:paraId="5880E16A" w14:textId="5A43F3D7" w:rsidR="45FFFEB7" w:rsidRDefault="1DB6020C" w:rsidP="6369ECC5">
      <w:pPr>
        <w:pStyle w:val="xmsonormal"/>
        <w:rPr>
          <w:rStyle w:val="Hyperlink"/>
          <w:highlight w:val="yellow"/>
          <w:lang w:val="en-US"/>
        </w:rPr>
      </w:pPr>
      <w:r w:rsidRPr="6369ECC5">
        <w:rPr>
          <w:rFonts w:asciiTheme="minorHAnsi" w:eastAsiaTheme="minorEastAsia" w:hAnsiTheme="minorHAnsi" w:cstheme="minorBidi"/>
          <w:sz w:val="24"/>
          <w:szCs w:val="24"/>
          <w:highlight w:val="yellow"/>
          <w:lang w:val="en-US" w:eastAsia="en-US"/>
        </w:rPr>
        <w:t xml:space="preserve">Send your abstract to Sofie: </w:t>
      </w:r>
      <w:hyperlink r:id="rId9">
        <w:r w:rsidRPr="6369ECC5">
          <w:rPr>
            <w:rStyle w:val="Hyperlink"/>
            <w:highlight w:val="yellow"/>
          </w:rPr>
          <w:t>slc@kattegatcentret.dk</w:t>
        </w:r>
      </w:hyperlink>
    </w:p>
    <w:p w14:paraId="72C60EFA" w14:textId="77777777" w:rsidR="00725952" w:rsidRDefault="390B5F67" w:rsidP="45FFFEB7">
      <w:pPr>
        <w:pStyle w:val="xmsonormal"/>
        <w:rPr>
          <w:rStyle w:val="Hyperlink"/>
        </w:rPr>
      </w:pPr>
      <w:r w:rsidRPr="45FFFEB7">
        <w:rPr>
          <w:sz w:val="24"/>
          <w:szCs w:val="24"/>
          <w:lang w:val="en-US"/>
        </w:rPr>
        <w:t xml:space="preserve">Please reach out if you have any questions to Sofie: </w:t>
      </w:r>
      <w:hyperlink r:id="rId10">
        <w:r w:rsidR="6677E07C" w:rsidRPr="45FFFEB7">
          <w:rPr>
            <w:rStyle w:val="Hyperlink"/>
          </w:rPr>
          <w:t>slc@kattegatcentret.dk</w:t>
        </w:r>
      </w:hyperlink>
    </w:p>
    <w:p w14:paraId="3F65CDA3" w14:textId="77777777" w:rsidR="00725952" w:rsidRDefault="00725952" w:rsidP="45FFFEB7">
      <w:pPr>
        <w:pStyle w:val="xmsonormal"/>
        <w:rPr>
          <w:rStyle w:val="Hyperlink"/>
        </w:rPr>
      </w:pPr>
    </w:p>
    <w:p w14:paraId="62848998" w14:textId="77777777" w:rsidR="00725952" w:rsidRDefault="00725952" w:rsidP="45FFFEB7">
      <w:pPr>
        <w:pStyle w:val="xmsonormal"/>
        <w:rPr>
          <w:rStyle w:val="Hyperlink"/>
        </w:rPr>
      </w:pPr>
    </w:p>
    <w:p w14:paraId="432CA5F7" w14:textId="3F8EC0BB" w:rsidR="390B5F67" w:rsidRDefault="390B5F67" w:rsidP="45FFFEB7">
      <w:pPr>
        <w:pStyle w:val="xmsonormal"/>
        <w:rPr>
          <w:sz w:val="24"/>
          <w:szCs w:val="24"/>
          <w:lang w:val="en-US"/>
        </w:rPr>
      </w:pPr>
      <w:r w:rsidRPr="45FFFEB7">
        <w:rPr>
          <w:sz w:val="24"/>
          <w:szCs w:val="24"/>
          <w:lang w:val="en-US"/>
        </w:rPr>
        <w:t xml:space="preserve"> </w:t>
      </w:r>
    </w:p>
    <w:p w14:paraId="213D2525" w14:textId="627C6209" w:rsidR="390B5F67" w:rsidRDefault="390B5F67" w:rsidP="45FFFEB7">
      <w:pPr>
        <w:pStyle w:val="xmsonormal"/>
        <w:rPr>
          <w:lang w:val="en-US"/>
        </w:rPr>
      </w:pPr>
      <w:r w:rsidRPr="45FFFEB7">
        <w:rPr>
          <w:sz w:val="24"/>
          <w:szCs w:val="24"/>
          <w:lang w:val="en-US"/>
        </w:rPr>
        <w:t xml:space="preserve">Read more: </w:t>
      </w:r>
      <w:hyperlink r:id="rId11">
        <w:proofErr w:type="spellStart"/>
        <w:r w:rsidR="2D14F08C" w:rsidRPr="45FFFEB7">
          <w:rPr>
            <w:rStyle w:val="Hyperlink"/>
          </w:rPr>
          <w:t>AlgeCenter</w:t>
        </w:r>
        <w:proofErr w:type="spellEnd"/>
        <w:r w:rsidR="2D14F08C" w:rsidRPr="45FFFEB7">
          <w:rPr>
            <w:rStyle w:val="Hyperlink"/>
          </w:rPr>
          <w:t xml:space="preserve"> Danmark – A collaboration of Nordic seaweed projects</w:t>
        </w:r>
      </w:hyperlink>
    </w:p>
    <w:p w14:paraId="330DDF67" w14:textId="383D143D" w:rsidR="00FD43F7" w:rsidRDefault="00FD43F7" w:rsidP="00FD43F7">
      <w:pPr>
        <w:pStyle w:val="xmsonormal"/>
      </w:pPr>
    </w:p>
    <w:p w14:paraId="5BA352AF" w14:textId="11B7F7A0" w:rsidR="00FD43F7" w:rsidRDefault="00FD43F7" w:rsidP="00FD43F7">
      <w:pPr>
        <w:pStyle w:val="xmsonormal"/>
      </w:pPr>
    </w:p>
    <w:p w14:paraId="58B16B55" w14:textId="483BAD81" w:rsidR="0017407C" w:rsidRPr="00FD43F7" w:rsidRDefault="63017266" w:rsidP="00725952">
      <w:pPr>
        <w:pStyle w:val="xmsonormal"/>
        <w:jc w:val="right"/>
        <w:rPr>
          <w:lang w:val="en-US"/>
        </w:rPr>
      </w:pPr>
      <w:r w:rsidRPr="45FFFEB7">
        <w:rPr>
          <w:lang w:val="en-US"/>
        </w:rPr>
        <w:t xml:space="preserve"> </w:t>
      </w:r>
      <w:r w:rsidR="24BC4325">
        <w:rPr>
          <w:noProof/>
        </w:rPr>
        <w:drawing>
          <wp:inline distT="0" distB="0" distL="0" distR="0" wp14:anchorId="657EF570" wp14:editId="5509AB75">
            <wp:extent cx="581025" cy="581025"/>
            <wp:effectExtent l="0" t="0" r="9525" b="9525"/>
            <wp:docPr id="1994314576" name="Billede 1" descr="Et billede, der indeholder Grafik, grafisk design, logo, clipar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407C" w:rsidRPr="00FD43F7" w:rsidSect="00D036C7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2FFCE"/>
    <w:multiLevelType w:val="hybridMultilevel"/>
    <w:tmpl w:val="7696D47A"/>
    <w:lvl w:ilvl="0" w:tplc="C3CCFE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80F8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F809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68B0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829F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B816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9671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0669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7D807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5C1E62"/>
    <w:multiLevelType w:val="hybridMultilevel"/>
    <w:tmpl w:val="7452CBA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4B4EE5"/>
    <w:multiLevelType w:val="hybridMultilevel"/>
    <w:tmpl w:val="4D0AF586"/>
    <w:lvl w:ilvl="0" w:tplc="AB2061E4">
      <w:start w:val="1"/>
      <w:numFmt w:val="decimal"/>
      <w:lvlText w:val="%1."/>
      <w:lvlJc w:val="left"/>
      <w:pPr>
        <w:ind w:left="720" w:hanging="360"/>
      </w:pPr>
    </w:lvl>
    <w:lvl w:ilvl="1" w:tplc="DF28C6FA">
      <w:start w:val="1"/>
      <w:numFmt w:val="lowerLetter"/>
      <w:lvlText w:val="%2."/>
      <w:lvlJc w:val="left"/>
      <w:pPr>
        <w:ind w:left="1440" w:hanging="360"/>
      </w:pPr>
    </w:lvl>
    <w:lvl w:ilvl="2" w:tplc="E222D79E">
      <w:start w:val="1"/>
      <w:numFmt w:val="lowerRoman"/>
      <w:lvlText w:val="%3."/>
      <w:lvlJc w:val="right"/>
      <w:pPr>
        <w:ind w:left="2160" w:hanging="180"/>
      </w:pPr>
    </w:lvl>
    <w:lvl w:ilvl="3" w:tplc="57DCF282">
      <w:start w:val="1"/>
      <w:numFmt w:val="decimal"/>
      <w:lvlText w:val="%4."/>
      <w:lvlJc w:val="left"/>
      <w:pPr>
        <w:ind w:left="2880" w:hanging="360"/>
      </w:pPr>
    </w:lvl>
    <w:lvl w:ilvl="4" w:tplc="213A35EA">
      <w:start w:val="1"/>
      <w:numFmt w:val="lowerLetter"/>
      <w:lvlText w:val="%5."/>
      <w:lvlJc w:val="left"/>
      <w:pPr>
        <w:ind w:left="3600" w:hanging="360"/>
      </w:pPr>
    </w:lvl>
    <w:lvl w:ilvl="5" w:tplc="D9DED0FA">
      <w:start w:val="1"/>
      <w:numFmt w:val="lowerRoman"/>
      <w:lvlText w:val="%6."/>
      <w:lvlJc w:val="right"/>
      <w:pPr>
        <w:ind w:left="4320" w:hanging="180"/>
      </w:pPr>
    </w:lvl>
    <w:lvl w:ilvl="6" w:tplc="C638021E">
      <w:start w:val="1"/>
      <w:numFmt w:val="decimal"/>
      <w:lvlText w:val="%7."/>
      <w:lvlJc w:val="left"/>
      <w:pPr>
        <w:ind w:left="5040" w:hanging="360"/>
      </w:pPr>
    </w:lvl>
    <w:lvl w:ilvl="7" w:tplc="94225F46">
      <w:start w:val="1"/>
      <w:numFmt w:val="lowerLetter"/>
      <w:lvlText w:val="%8."/>
      <w:lvlJc w:val="left"/>
      <w:pPr>
        <w:ind w:left="5760" w:hanging="360"/>
      </w:pPr>
    </w:lvl>
    <w:lvl w:ilvl="8" w:tplc="94CE482A">
      <w:start w:val="1"/>
      <w:numFmt w:val="lowerRoman"/>
      <w:lvlText w:val="%9."/>
      <w:lvlJc w:val="right"/>
      <w:pPr>
        <w:ind w:left="6480" w:hanging="180"/>
      </w:pPr>
    </w:lvl>
  </w:abstractNum>
  <w:num w:numId="1" w16cid:durableId="1081484901">
    <w:abstractNumId w:val="1"/>
  </w:num>
  <w:num w:numId="2" w16cid:durableId="64424955">
    <w:abstractNumId w:val="2"/>
  </w:num>
  <w:num w:numId="3" w16cid:durableId="82721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3F7"/>
    <w:rsid w:val="0000368E"/>
    <w:rsid w:val="0017407C"/>
    <w:rsid w:val="001C79A3"/>
    <w:rsid w:val="001E1CCD"/>
    <w:rsid w:val="0033081E"/>
    <w:rsid w:val="00346C52"/>
    <w:rsid w:val="004D15D0"/>
    <w:rsid w:val="00581AF9"/>
    <w:rsid w:val="005B47AA"/>
    <w:rsid w:val="0068740E"/>
    <w:rsid w:val="00725952"/>
    <w:rsid w:val="007457E5"/>
    <w:rsid w:val="00747B7D"/>
    <w:rsid w:val="007909D3"/>
    <w:rsid w:val="008C7309"/>
    <w:rsid w:val="009B71E9"/>
    <w:rsid w:val="009D2B9B"/>
    <w:rsid w:val="00BF22ED"/>
    <w:rsid w:val="00C96A8C"/>
    <w:rsid w:val="00CB5743"/>
    <w:rsid w:val="00D036C7"/>
    <w:rsid w:val="00FD43F7"/>
    <w:rsid w:val="046F3847"/>
    <w:rsid w:val="069E8B86"/>
    <w:rsid w:val="083A5BE7"/>
    <w:rsid w:val="0B71FCA9"/>
    <w:rsid w:val="1384FC14"/>
    <w:rsid w:val="192B1A47"/>
    <w:rsid w:val="19F43D98"/>
    <w:rsid w:val="1D12B5FD"/>
    <w:rsid w:val="1DB6020C"/>
    <w:rsid w:val="1E606451"/>
    <w:rsid w:val="24BC4325"/>
    <w:rsid w:val="2B3B7985"/>
    <w:rsid w:val="2CF62B59"/>
    <w:rsid w:val="2D14F08C"/>
    <w:rsid w:val="2FCA15E2"/>
    <w:rsid w:val="31543D7C"/>
    <w:rsid w:val="33EF55AB"/>
    <w:rsid w:val="3633CD38"/>
    <w:rsid w:val="36B17A48"/>
    <w:rsid w:val="390B5F67"/>
    <w:rsid w:val="408D7B76"/>
    <w:rsid w:val="41BFB424"/>
    <w:rsid w:val="45FFFEB7"/>
    <w:rsid w:val="4F6746E3"/>
    <w:rsid w:val="52A935CB"/>
    <w:rsid w:val="5E3296B9"/>
    <w:rsid w:val="5E919540"/>
    <w:rsid w:val="60A83DFE"/>
    <w:rsid w:val="63017266"/>
    <w:rsid w:val="6369ECC5"/>
    <w:rsid w:val="6677E07C"/>
    <w:rsid w:val="69B0E42E"/>
    <w:rsid w:val="6BA12C2C"/>
    <w:rsid w:val="6BF325A7"/>
    <w:rsid w:val="6C609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FB6ABED"/>
  <w15:chartTrackingRefBased/>
  <w15:docId w15:val="{90F35B57-2828-4F6D-B916-3276440D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D43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D43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D43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D43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D43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D43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D43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D43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D43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D43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D43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FD43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FD43F7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FD43F7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FD43F7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FD43F7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FD43F7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FD43F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FD43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D43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FD43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FD43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FD43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D43F7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FD43F7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FD43F7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D43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D43F7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FD43F7"/>
    <w:rPr>
      <w:b/>
      <w:bCs/>
      <w:smallCaps/>
      <w:color w:val="0F4761" w:themeColor="accent1" w:themeShade="BF"/>
      <w:spacing w:val="5"/>
    </w:rPr>
  </w:style>
  <w:style w:type="paragraph" w:customStyle="1" w:styleId="xmsonormal">
    <w:name w:val="x_msonormal"/>
    <w:basedOn w:val="Normal"/>
    <w:rsid w:val="00FD43F7"/>
    <w:pPr>
      <w:spacing w:after="0" w:line="240" w:lineRule="auto"/>
    </w:pPr>
    <w:rPr>
      <w:rFonts w:ascii="Calibri" w:hAnsi="Calibri" w:cs="Calibri"/>
      <w:kern w:val="0"/>
      <w:lang w:eastAsia="en-DK"/>
      <w14:ligatures w14:val="none"/>
    </w:rPr>
  </w:style>
  <w:style w:type="character" w:styleId="Hyperlink">
    <w:name w:val="Hyperlink"/>
    <w:basedOn w:val="Standardskrifttypeiafsnit"/>
    <w:uiPriority w:val="99"/>
    <w:unhideWhenUsed/>
    <w:rsid w:val="00FD43F7"/>
    <w:rPr>
      <w:color w:val="0000FF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4D15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1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lgecenterdanmark.com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slc@kattegatcentret.dk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slc@kattegatcentret.d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767F7EFCDF72498E8F8924BBB1396A" ma:contentTypeVersion="16" ma:contentTypeDescription="Create a new document." ma:contentTypeScope="" ma:versionID="646c9ff6a7f1246dbe2d482650ea1bc8">
  <xsd:schema xmlns:xsd="http://www.w3.org/2001/XMLSchema" xmlns:xs="http://www.w3.org/2001/XMLSchema" xmlns:p="http://schemas.microsoft.com/office/2006/metadata/properties" xmlns:ns2="cc3e8c3f-f91e-4a3e-831a-697c7a9d8547" xmlns:ns3="535c43f9-ed88-4f58-aba3-8aaa9d46c1e4" targetNamespace="http://schemas.microsoft.com/office/2006/metadata/properties" ma:root="true" ma:fieldsID="61bd3937f62349778d498157773be43d" ns2:_="" ns3:_="">
    <xsd:import namespace="cc3e8c3f-f91e-4a3e-831a-697c7a9d8547"/>
    <xsd:import namespace="535c43f9-ed88-4f58-aba3-8aaa9d46c1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3e8c3f-f91e-4a3e-831a-697c7a9d85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cd08861-88c0-49b2-8510-903f698cfa7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5c43f9-ed88-4f58-aba3-8aaa9d46c1e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bc6a526-52fb-4788-96fd-bc3b21f4fa34}" ma:internalName="TaxCatchAll" ma:showField="CatchAllData" ma:web="535c43f9-ed88-4f58-aba3-8aaa9d46c1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3e8c3f-f91e-4a3e-831a-697c7a9d8547">
      <Terms xmlns="http://schemas.microsoft.com/office/infopath/2007/PartnerControls"/>
    </lcf76f155ced4ddcb4097134ff3c332f>
    <TaxCatchAll xmlns="535c43f9-ed88-4f58-aba3-8aaa9d46c1e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0E841-9D86-4EAB-9BE7-8EA9D029EA31}"/>
</file>

<file path=customXml/itemProps2.xml><?xml version="1.0" encoding="utf-8"?>
<ds:datastoreItem xmlns:ds="http://schemas.openxmlformats.org/officeDocument/2006/customXml" ds:itemID="{F6781066-B2A8-4E2D-BBF5-74A02108CA4F}">
  <ds:schemaRefs>
    <ds:schemaRef ds:uri="http://schemas.microsoft.com/office/2006/metadata/properties"/>
    <ds:schemaRef ds:uri="http://schemas.microsoft.com/office/infopath/2007/PartnerControls"/>
    <ds:schemaRef ds:uri="cc3e8c3f-f91e-4a3e-831a-697c7a9d8547"/>
    <ds:schemaRef ds:uri="535c43f9-ed88-4f58-aba3-8aaa9d46c1e4"/>
  </ds:schemaRefs>
</ds:datastoreItem>
</file>

<file path=customXml/itemProps3.xml><?xml version="1.0" encoding="utf-8"?>
<ds:datastoreItem xmlns:ds="http://schemas.openxmlformats.org/officeDocument/2006/customXml" ds:itemID="{D0CB9A12-A295-40B7-9BC0-935A83B0EC6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E5D8F5-9EC1-4C3F-BCF7-D46EAA085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Laage Christiansen</dc:creator>
  <cp:keywords/>
  <dc:description/>
  <cp:lastModifiedBy>Sofie Laage Christiansen</cp:lastModifiedBy>
  <cp:revision>2</cp:revision>
  <dcterms:created xsi:type="dcterms:W3CDTF">2026-04-27T10:46:00Z</dcterms:created>
  <dcterms:modified xsi:type="dcterms:W3CDTF">2026-04-27T10:46:00Z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0x01010049767F7EFCDF72498E8F8924BBB1396A</vt:lpwstr>
  </property>
  <property fmtid="{D5CDD505-2E9C-101B-9397-08002B2CF9AE}" pid="3" name="MediaServiceImageTags">
    <vt:lpwstr/>
  </property>
</Properties>
</file>